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62" w:rsidRDefault="00AE6A62" w:rsidP="00FE53AB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AE6A62" w:rsidRDefault="00AE6A62" w:rsidP="00FE53AB">
      <w:pPr>
        <w:jc w:val="center"/>
        <w:rPr>
          <w:b/>
          <w:sz w:val="26"/>
          <w:szCs w:val="26"/>
        </w:rPr>
      </w:pPr>
      <w:r w:rsidRPr="00E543A3">
        <w:rPr>
          <w:b/>
          <w:sz w:val="26"/>
          <w:szCs w:val="26"/>
        </w:rPr>
        <w:t>Информация о внесении изменений в сведения о договоре</w:t>
      </w:r>
    </w:p>
    <w:p w:rsidR="00B01CC7" w:rsidRPr="00E543A3" w:rsidRDefault="00B01CC7" w:rsidP="00FE53AB">
      <w:pPr>
        <w:jc w:val="center"/>
        <w:rPr>
          <w:b/>
          <w:sz w:val="26"/>
          <w:szCs w:val="26"/>
        </w:rPr>
      </w:pPr>
    </w:p>
    <w:p w:rsidR="00AE6A62" w:rsidRPr="00E543A3" w:rsidRDefault="00AE6A62" w:rsidP="00FE53AB">
      <w:pPr>
        <w:jc w:val="both"/>
      </w:pPr>
    </w:p>
    <w:p w:rsidR="00AE6A62" w:rsidRPr="00E543A3" w:rsidRDefault="00AE6A62" w:rsidP="00FE53AB">
      <w:pPr>
        <w:jc w:val="both"/>
      </w:pPr>
      <w:r w:rsidRPr="00E543A3">
        <w:t>В соответствии с Дополнительным соглашением</w:t>
      </w:r>
      <w:r w:rsidR="000E7A1C">
        <w:t xml:space="preserve"> № 3</w:t>
      </w:r>
      <w:r w:rsidRPr="00E543A3">
        <w:t xml:space="preserve"> от </w:t>
      </w:r>
      <w:r w:rsidR="000E7A1C">
        <w:t>15 марта</w:t>
      </w:r>
      <w:r w:rsidR="00B01CC7">
        <w:t xml:space="preserve"> 2020</w:t>
      </w:r>
      <w:r w:rsidRPr="00E543A3">
        <w:t xml:space="preserve"> г. в Договор от</w:t>
      </w:r>
      <w:r w:rsidR="00666519" w:rsidRPr="00E543A3">
        <w:t xml:space="preserve"> </w:t>
      </w:r>
      <w:r w:rsidR="00B01CC7">
        <w:t>02</w:t>
      </w:r>
      <w:r w:rsidR="00666519" w:rsidRPr="00E543A3">
        <w:t xml:space="preserve"> </w:t>
      </w:r>
      <w:r w:rsidR="00B01CC7">
        <w:t>октя</w:t>
      </w:r>
      <w:r w:rsidR="00FE69C2">
        <w:t>бря</w:t>
      </w:r>
      <w:r w:rsidRPr="00E543A3">
        <w:t xml:space="preserve"> 201</w:t>
      </w:r>
      <w:r w:rsidR="00FE69C2">
        <w:t>9</w:t>
      </w:r>
      <w:r w:rsidRPr="00E543A3">
        <w:t xml:space="preserve"> г. № </w:t>
      </w:r>
      <w:r w:rsidR="00666519" w:rsidRPr="00E543A3">
        <w:t>Р</w:t>
      </w:r>
      <w:r w:rsidR="00B01CC7">
        <w:t>2254</w:t>
      </w:r>
      <w:r w:rsidR="00666519" w:rsidRPr="00E543A3">
        <w:t>-У</w:t>
      </w:r>
      <w:r w:rsidR="00973491" w:rsidRPr="00E543A3">
        <w:t>СР</w:t>
      </w:r>
      <w:r w:rsidR="00807B6A" w:rsidRPr="00E543A3">
        <w:t>-ОКТР</w:t>
      </w:r>
      <w:r w:rsidR="00FE69C2">
        <w:t>/19</w:t>
      </w:r>
      <w:r w:rsidR="00666519" w:rsidRPr="00E543A3">
        <w:t xml:space="preserve"> </w:t>
      </w:r>
      <w:r w:rsidRPr="00E543A3">
        <w:t>(далее – Договор) внесены следующие изменения:</w:t>
      </w:r>
    </w:p>
    <w:p w:rsidR="007122EF" w:rsidRPr="00E543A3" w:rsidRDefault="007122EF" w:rsidP="00FE53AB">
      <w:pPr>
        <w:jc w:val="both"/>
      </w:pPr>
    </w:p>
    <w:p w:rsidR="000E7A1C" w:rsidRPr="0032746B" w:rsidRDefault="000E7A1C" w:rsidP="000E7A1C">
      <w:pPr>
        <w:ind w:firstLine="709"/>
        <w:jc w:val="both"/>
      </w:pPr>
      <w:r w:rsidRPr="0032746B">
        <w:t xml:space="preserve">1. </w:t>
      </w:r>
      <w:r w:rsidRPr="00DB6D75">
        <w:t xml:space="preserve">Изложить пункт 5.1. Договора в следующей редакции: </w:t>
      </w:r>
      <w:proofErr w:type="gramStart"/>
      <w:r w:rsidRPr="00DB6D75">
        <w:t>«Цена Договора составляет 24 761 774,50 (Двадцать четыре миллиона семьсот шестьдесят одна тысяча семьсот семьдесят четыре рубля 50 копеек), в т. ч. НДС (20%) 4 126 962,42 (Четыре миллиона сто двадцать шесть тысяч девятьсот шестьдесят два рубля 42 копейки), определяется в</w:t>
      </w:r>
      <w:r w:rsidRPr="0032746B">
        <w:t xml:space="preserve"> соответствии со Сводным сметным расчетом (Приложение № 5 к Договору)</w:t>
      </w:r>
      <w:r>
        <w:t>, Локальными сметными расчетами № 1 и 2 (Приложения № 1 и 2</w:t>
      </w:r>
      <w:proofErr w:type="gramEnd"/>
      <w:r>
        <w:t xml:space="preserve"> к Приложению № 5 к Договору)</w:t>
      </w:r>
      <w:proofErr w:type="gramStart"/>
      <w:r>
        <w:t>.</w:t>
      </w:r>
      <w:r w:rsidRPr="0032746B">
        <w:t>»</w:t>
      </w:r>
      <w:proofErr w:type="gramEnd"/>
      <w:r w:rsidRPr="0032746B">
        <w:t>.</w:t>
      </w:r>
    </w:p>
    <w:p w:rsidR="000E7A1C" w:rsidRDefault="000E7A1C" w:rsidP="000E7A1C">
      <w:pPr>
        <w:ind w:firstLine="567"/>
        <w:jc w:val="both"/>
      </w:pPr>
      <w:r>
        <w:t xml:space="preserve">  </w:t>
      </w:r>
      <w:r w:rsidRPr="0032746B">
        <w:t>2.</w:t>
      </w:r>
      <w:r>
        <w:t xml:space="preserve"> Дополнить Договор п. 4.7 «</w:t>
      </w:r>
      <w:r w:rsidRPr="0004443D">
        <w:t>Обяза</w:t>
      </w:r>
      <w:r>
        <w:t>тельства по настоящему Договору</w:t>
      </w:r>
      <w:r w:rsidRPr="0004443D">
        <w:t xml:space="preserve"> считаются выполненными после подписания </w:t>
      </w:r>
      <w:r>
        <w:t xml:space="preserve">Акта </w:t>
      </w:r>
      <w:r w:rsidRPr="00807941">
        <w:t>о вып</w:t>
      </w:r>
      <w:r>
        <w:t>олнении обязательств по Договору (Приложение № 6 к Договору</w:t>
      </w:r>
      <w:r w:rsidRPr="00807941">
        <w:t>) при отсутствии разногласий между Сторонами по объему, стоимости, качест</w:t>
      </w:r>
      <w:r>
        <w:t>ву и срокам выполненных Работ</w:t>
      </w:r>
      <w:proofErr w:type="gramStart"/>
      <w:r>
        <w:t>.».</w:t>
      </w:r>
      <w:proofErr w:type="gramEnd"/>
    </w:p>
    <w:p w:rsidR="000E7A1C" w:rsidRPr="00807941" w:rsidRDefault="000E7A1C" w:rsidP="000E7A1C">
      <w:pPr>
        <w:ind w:firstLine="567"/>
        <w:jc w:val="both"/>
      </w:pPr>
      <w:r>
        <w:t xml:space="preserve">3. Дополнить п.11.3 Договора подпунктом 11.3.6 следующего содержания «11.3.6. Акт </w:t>
      </w:r>
      <w:r w:rsidRPr="00807941">
        <w:t>о вып</w:t>
      </w:r>
      <w:r>
        <w:t>олнении обязательств по Договору (Приложение № 6 к Договору</w:t>
      </w:r>
      <w:r w:rsidRPr="00807941">
        <w:t>)</w:t>
      </w:r>
      <w:r>
        <w:t>».</w:t>
      </w:r>
    </w:p>
    <w:p w:rsidR="000E7A1C" w:rsidRPr="0032746B" w:rsidRDefault="000E7A1C" w:rsidP="000E7A1C">
      <w:pPr>
        <w:ind w:firstLine="567"/>
        <w:jc w:val="both"/>
      </w:pPr>
      <w:r>
        <w:t>4</w:t>
      </w:r>
      <w:r w:rsidRPr="0032746B">
        <w:t>. Изложить п.7 Технического задания (Приложение №1 к Договору) в части работ, выполняемых на 3 этаже, в редакции Приложения №1 к Дополнительному соглашению.</w:t>
      </w:r>
    </w:p>
    <w:p w:rsidR="000E7A1C" w:rsidRPr="0032746B" w:rsidRDefault="000E7A1C" w:rsidP="000E7A1C">
      <w:pPr>
        <w:ind w:firstLine="567"/>
        <w:jc w:val="both"/>
      </w:pPr>
      <w:r>
        <w:t>5</w:t>
      </w:r>
      <w:r w:rsidRPr="0032746B">
        <w:t xml:space="preserve">. </w:t>
      </w:r>
      <w:r>
        <w:t>Изложить Приложение № 5</w:t>
      </w:r>
      <w:r w:rsidRPr="0032746B">
        <w:t xml:space="preserve"> к Договору в редакции Приложения №2 к Дополнительному соглашению.</w:t>
      </w:r>
    </w:p>
    <w:p w:rsidR="000E7A1C" w:rsidRDefault="000E7A1C" w:rsidP="000E7A1C">
      <w:pPr>
        <w:ind w:firstLine="567"/>
        <w:jc w:val="both"/>
      </w:pPr>
      <w:r>
        <w:t>6</w:t>
      </w:r>
      <w:r w:rsidRPr="0032746B">
        <w:t>. Дополнить Приложение № 3 к Договору в редакции Приложения</w:t>
      </w:r>
      <w:r>
        <w:t xml:space="preserve"> №3</w:t>
      </w:r>
      <w:r w:rsidRPr="0032746B">
        <w:t xml:space="preserve"> к Дополнительному соглашению.</w:t>
      </w:r>
    </w:p>
    <w:p w:rsidR="000E7A1C" w:rsidRPr="0032746B" w:rsidRDefault="000E7A1C" w:rsidP="000E7A1C">
      <w:pPr>
        <w:ind w:firstLine="567"/>
        <w:jc w:val="both"/>
      </w:pPr>
      <w:r>
        <w:t>7. Включить в Договор Приложение № 6 и изложить его в редакции Приложения № 4 к Соглашению.</w:t>
      </w:r>
    </w:p>
    <w:p w:rsidR="00B01CC7" w:rsidRDefault="00B01CC7" w:rsidP="00B01CC7">
      <w:pPr>
        <w:ind w:firstLine="709"/>
        <w:jc w:val="both"/>
      </w:pPr>
    </w:p>
    <w:p w:rsidR="007122EF" w:rsidRDefault="007122EF" w:rsidP="00FE53AB">
      <w:pPr>
        <w:jc w:val="both"/>
      </w:pPr>
    </w:p>
    <w:p w:rsidR="00B01CC7" w:rsidRDefault="00B01CC7" w:rsidP="00FE53AB">
      <w:pPr>
        <w:jc w:val="both"/>
      </w:pPr>
    </w:p>
    <w:p w:rsidR="00B01CC7" w:rsidRDefault="00B01CC7" w:rsidP="00FE53AB">
      <w:pPr>
        <w:jc w:val="both"/>
      </w:pPr>
    </w:p>
    <w:p w:rsidR="00B01CC7" w:rsidRPr="00E543A3" w:rsidRDefault="00B01CC7" w:rsidP="00FE53AB">
      <w:pPr>
        <w:jc w:val="both"/>
      </w:pPr>
    </w:p>
    <w:p w:rsidR="009F6FB6" w:rsidRPr="00E543A3" w:rsidRDefault="009F6FB6" w:rsidP="00FE53AB"/>
    <w:p w:rsidR="00AE6A62" w:rsidRPr="00E543A3" w:rsidRDefault="00AE6A62" w:rsidP="00FE53AB">
      <w:r w:rsidRPr="00E543A3">
        <w:t xml:space="preserve">Начальник   </w:t>
      </w:r>
      <w:r w:rsidR="000155E3" w:rsidRPr="00E543A3">
        <w:t xml:space="preserve">     </w:t>
      </w:r>
      <w:r w:rsidRPr="00E543A3">
        <w:t xml:space="preserve"> </w:t>
      </w:r>
      <w:r w:rsidR="00FE69C2">
        <w:t xml:space="preserve">   </w:t>
      </w:r>
      <w:r w:rsidR="003F537F">
        <w:rPr>
          <w:u w:val="single"/>
        </w:rPr>
        <w:t>УСР</w:t>
      </w:r>
      <w:r w:rsidR="00666519" w:rsidRPr="00E543A3">
        <w:t xml:space="preserve">                                                                 </w:t>
      </w:r>
      <w:r w:rsidRPr="00E543A3">
        <w:t xml:space="preserve">                              __________________ </w:t>
      </w:r>
      <w:r w:rsidR="00E70137" w:rsidRPr="00E543A3">
        <w:t xml:space="preserve">                           </w:t>
      </w:r>
      <w:r w:rsidR="003F537F">
        <w:t xml:space="preserve">  </w:t>
      </w:r>
      <w:r w:rsidR="00E70137" w:rsidRPr="00E543A3">
        <w:t xml:space="preserve"> </w:t>
      </w:r>
      <w:r w:rsidR="003F537F">
        <w:rPr>
          <w:u w:val="single"/>
        </w:rPr>
        <w:t>А.И. Стерлев</w:t>
      </w:r>
    </w:p>
    <w:p w:rsidR="00AE6A62" w:rsidRDefault="00AE6A62" w:rsidP="00FE53AB">
      <w:pPr>
        <w:rPr>
          <w:i/>
        </w:rPr>
      </w:pPr>
      <w:r w:rsidRPr="00E543A3">
        <w:rPr>
          <w:i/>
        </w:rPr>
        <w:t xml:space="preserve">                          (наименование структурного подразделения)                </w:t>
      </w:r>
      <w:r w:rsidR="00FE69C2">
        <w:rPr>
          <w:i/>
        </w:rPr>
        <w:t xml:space="preserve">                        </w:t>
      </w:r>
      <w:r w:rsidRPr="00E543A3">
        <w:rPr>
          <w:i/>
        </w:rPr>
        <w:t xml:space="preserve"> (подпись)           </w:t>
      </w:r>
      <w:r w:rsidR="00FE69C2">
        <w:rPr>
          <w:i/>
        </w:rPr>
        <w:t xml:space="preserve">                                  </w:t>
      </w:r>
      <w:r w:rsidR="00FE69C2" w:rsidRPr="00E543A3">
        <w:rPr>
          <w:i/>
        </w:rPr>
        <w:t>(ФИО)</w:t>
      </w:r>
      <w:r w:rsidRPr="00E543A3">
        <w:rPr>
          <w:i/>
        </w:rPr>
        <w:t xml:space="preserve">                     </w:t>
      </w:r>
    </w:p>
    <w:p w:rsidR="00FE69C2" w:rsidRPr="00E543A3" w:rsidRDefault="00FE69C2" w:rsidP="00FE53AB">
      <w:pPr>
        <w:rPr>
          <w:i/>
        </w:rPr>
      </w:pPr>
    </w:p>
    <w:p w:rsidR="009F6FB6" w:rsidRPr="00E543A3" w:rsidRDefault="009F6FB6" w:rsidP="00FE53AB"/>
    <w:p w:rsidR="00831961" w:rsidRPr="003F537F" w:rsidRDefault="00403ACD" w:rsidP="00FE53AB">
      <w:pPr>
        <w:jc w:val="both"/>
        <w:rPr>
          <w:u w:val="single"/>
        </w:rPr>
      </w:pPr>
      <w:r w:rsidRPr="00E543A3">
        <w:t>Передано в УМО</w:t>
      </w:r>
      <w:r w:rsidR="00AE6A62" w:rsidRPr="00E543A3">
        <w:t xml:space="preserve">       _______________ </w:t>
      </w:r>
      <w:r w:rsidR="00AE6A62" w:rsidRPr="00E543A3">
        <w:tab/>
      </w:r>
      <w:r w:rsidR="00AE6A62" w:rsidRPr="00E543A3">
        <w:tab/>
      </w:r>
      <w:r w:rsidR="00AE6A62" w:rsidRPr="00E543A3">
        <w:tab/>
      </w:r>
      <w:r w:rsidR="00AE6A62" w:rsidRPr="00E543A3">
        <w:tab/>
      </w:r>
      <w:r w:rsidR="00AE6A62" w:rsidRPr="00E543A3">
        <w:tab/>
      </w:r>
      <w:r w:rsidR="00AE6A62" w:rsidRPr="00E543A3">
        <w:tab/>
      </w:r>
      <w:r w:rsidR="00FE69C2">
        <w:t xml:space="preserve">    </w:t>
      </w:r>
      <w:r w:rsidR="00AE6A62" w:rsidRPr="00E543A3">
        <w:t xml:space="preserve">__________________   </w:t>
      </w:r>
      <w:r w:rsidR="003F537F">
        <w:t xml:space="preserve">                         </w:t>
      </w:r>
      <w:r w:rsidR="000E7A1C">
        <w:rPr>
          <w:u w:val="single"/>
        </w:rPr>
        <w:t>И.С. Самойлова</w:t>
      </w:r>
      <w:bookmarkStart w:id="0" w:name="_GoBack"/>
      <w:bookmarkEnd w:id="0"/>
    </w:p>
    <w:p w:rsidR="00AE6A62" w:rsidRPr="00E543A3" w:rsidRDefault="00AE6A62" w:rsidP="00FE53AB">
      <w:pPr>
        <w:rPr>
          <w:i/>
        </w:rPr>
      </w:pPr>
      <w:r w:rsidRPr="00E543A3">
        <w:tab/>
      </w:r>
      <w:r w:rsidRPr="00E543A3">
        <w:tab/>
      </w:r>
      <w:r w:rsidRPr="00E543A3">
        <w:tab/>
        <w:t xml:space="preserve">         </w:t>
      </w:r>
      <w:r w:rsidRPr="00E543A3">
        <w:rPr>
          <w:i/>
        </w:rPr>
        <w:t>(дата)</w:t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  <w:t xml:space="preserve">(подпись)                              </w:t>
      </w:r>
      <w:r w:rsidR="00FE69C2">
        <w:rPr>
          <w:i/>
        </w:rPr>
        <w:t xml:space="preserve">                      </w:t>
      </w:r>
      <w:r w:rsidRPr="00E543A3">
        <w:rPr>
          <w:i/>
        </w:rPr>
        <w:t>(ФИО)</w:t>
      </w:r>
    </w:p>
    <w:sectPr w:rsidR="00AE6A62" w:rsidRPr="00E543A3" w:rsidSect="00BF72BD">
      <w:pgSz w:w="16838" w:h="11906" w:orient="landscape"/>
      <w:pgMar w:top="993" w:right="113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62"/>
    <w:rsid w:val="000155E3"/>
    <w:rsid w:val="000550F2"/>
    <w:rsid w:val="000E7A1C"/>
    <w:rsid w:val="000F4F6C"/>
    <w:rsid w:val="0033569B"/>
    <w:rsid w:val="003C2A7F"/>
    <w:rsid w:val="003F537F"/>
    <w:rsid w:val="00403ACD"/>
    <w:rsid w:val="004B59F7"/>
    <w:rsid w:val="00560E16"/>
    <w:rsid w:val="005C7505"/>
    <w:rsid w:val="005E77B7"/>
    <w:rsid w:val="00656E0F"/>
    <w:rsid w:val="00666519"/>
    <w:rsid w:val="0067658B"/>
    <w:rsid w:val="007122EF"/>
    <w:rsid w:val="00731CEB"/>
    <w:rsid w:val="007C7159"/>
    <w:rsid w:val="007F294A"/>
    <w:rsid w:val="00807B6A"/>
    <w:rsid w:val="00831961"/>
    <w:rsid w:val="008B0D68"/>
    <w:rsid w:val="00973491"/>
    <w:rsid w:val="009F6FB6"/>
    <w:rsid w:val="00AE6A62"/>
    <w:rsid w:val="00B0094F"/>
    <w:rsid w:val="00B01CC7"/>
    <w:rsid w:val="00B67A47"/>
    <w:rsid w:val="00B75FA2"/>
    <w:rsid w:val="00BF10A9"/>
    <w:rsid w:val="00BF72BD"/>
    <w:rsid w:val="00DC5B09"/>
    <w:rsid w:val="00E543A3"/>
    <w:rsid w:val="00E70137"/>
    <w:rsid w:val="00EB4BF7"/>
    <w:rsid w:val="00FB4F20"/>
    <w:rsid w:val="00FC234A"/>
    <w:rsid w:val="00FE0B81"/>
    <w:rsid w:val="00FE53AB"/>
    <w:rsid w:val="00FE69C2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15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15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F5AFE-6C2F-4CA7-9A47-E761AFA79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odintsova</dc:creator>
  <cp:keywords/>
  <dc:description/>
  <cp:lastModifiedBy>Самойлова Ирина Сергеевна</cp:lastModifiedBy>
  <cp:revision>25</cp:revision>
  <cp:lastPrinted>2019-12-28T08:06:00Z</cp:lastPrinted>
  <dcterms:created xsi:type="dcterms:W3CDTF">2019-02-26T13:30:00Z</dcterms:created>
  <dcterms:modified xsi:type="dcterms:W3CDTF">2020-06-16T11:03:00Z</dcterms:modified>
</cp:coreProperties>
</file>